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6379"/>
      </w:tblGrid>
      <w:tr w:rsidR="0075058B" w:rsidRPr="0075058B" w:rsidTr="00EB2AA4">
        <w:tc>
          <w:tcPr>
            <w:tcW w:w="3510" w:type="dxa"/>
            <w:gridSpan w:val="2"/>
            <w:shd w:val="clear" w:color="auto" w:fill="auto"/>
          </w:tcPr>
          <w:p w:rsidR="0075058B" w:rsidRPr="009A0659" w:rsidRDefault="0075058B" w:rsidP="00CD7AE9">
            <w:pPr>
              <w:spacing w:line="192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A0659">
              <w:rPr>
                <w:b/>
                <w:sz w:val="18"/>
                <w:szCs w:val="18"/>
              </w:rPr>
              <w:t>"УТВЕРЖДАЮ"</w:t>
            </w:r>
          </w:p>
          <w:p w:rsidR="0075058B" w:rsidRPr="009A0659" w:rsidRDefault="0075058B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9A0659">
              <w:rPr>
                <w:b/>
                <w:sz w:val="18"/>
                <w:szCs w:val="18"/>
              </w:rPr>
              <w:t>Проректор по УВР и молодежной политике</w:t>
            </w:r>
          </w:p>
          <w:p w:rsidR="0075058B" w:rsidRPr="009A0659" w:rsidRDefault="0075058B" w:rsidP="00CD7AE9">
            <w:pPr>
              <w:spacing w:line="192" w:lineRule="auto"/>
              <w:rPr>
                <w:b/>
                <w:sz w:val="18"/>
                <w:szCs w:val="18"/>
              </w:rPr>
            </w:pPr>
            <w:r w:rsidRPr="009A0659">
              <w:rPr>
                <w:b/>
                <w:sz w:val="18"/>
                <w:szCs w:val="18"/>
              </w:rPr>
              <w:t xml:space="preserve">_________________ Р. А. Халитов </w:t>
            </w:r>
          </w:p>
          <w:p w:rsidR="0075058B" w:rsidRPr="009A0659" w:rsidRDefault="0075058B" w:rsidP="00CD7AE9">
            <w:pPr>
              <w:rPr>
                <w:b/>
                <w:sz w:val="20"/>
                <w:szCs w:val="20"/>
              </w:rPr>
            </w:pPr>
            <w:r w:rsidRPr="009A0659">
              <w:rPr>
                <w:b/>
                <w:sz w:val="18"/>
                <w:szCs w:val="18"/>
              </w:rPr>
              <w:t>«</w:t>
            </w:r>
            <w:r w:rsidRPr="009A0659">
              <w:rPr>
                <w:b/>
                <w:sz w:val="18"/>
                <w:szCs w:val="18"/>
                <w:u w:val="single"/>
              </w:rPr>
              <w:t>24</w:t>
            </w:r>
            <w:r w:rsidRPr="009A0659">
              <w:rPr>
                <w:b/>
                <w:sz w:val="18"/>
                <w:szCs w:val="18"/>
              </w:rPr>
              <w:t xml:space="preserve">   </w:t>
            </w:r>
            <w:r w:rsidRPr="009A0659">
              <w:rPr>
                <w:b/>
                <w:sz w:val="18"/>
                <w:szCs w:val="18"/>
                <w:u w:val="single"/>
              </w:rPr>
              <w:t xml:space="preserve">января </w:t>
            </w:r>
            <w:r w:rsidRPr="009A0659">
              <w:rPr>
                <w:b/>
                <w:sz w:val="18"/>
                <w:szCs w:val="18"/>
              </w:rPr>
              <w:t xml:space="preserve"> 2025 года</w:t>
            </w:r>
          </w:p>
        </w:tc>
        <w:tc>
          <w:tcPr>
            <w:tcW w:w="6379" w:type="dxa"/>
            <w:shd w:val="clear" w:color="auto" w:fill="auto"/>
          </w:tcPr>
          <w:p w:rsidR="0075058B" w:rsidRPr="009A0659" w:rsidRDefault="0075058B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>Расписание занятий на 2 полугодие 2024/2025 учебного года</w:t>
            </w:r>
          </w:p>
          <w:p w:rsidR="0075058B" w:rsidRPr="009A0659" w:rsidRDefault="0075058B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 xml:space="preserve">по направлению подготовки 53.03.06 «Музыкознание и музыкально-прикладное искусство» </w:t>
            </w:r>
          </w:p>
          <w:p w:rsidR="0075058B" w:rsidRPr="009A0659" w:rsidRDefault="0075058B" w:rsidP="002F5BB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>Профиль подготовки «Менеджмент музыкального искусства» (бакалавриат)</w:t>
            </w:r>
          </w:p>
        </w:tc>
      </w:tr>
      <w:tr w:rsidR="0075058B" w:rsidRPr="0075058B" w:rsidTr="002F5BB5">
        <w:tc>
          <w:tcPr>
            <w:tcW w:w="1809" w:type="dxa"/>
          </w:tcPr>
          <w:p w:rsidR="00617ED1" w:rsidRPr="009A0659" w:rsidRDefault="00EC15A0" w:rsidP="00E85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701" w:type="dxa"/>
          </w:tcPr>
          <w:p w:rsidR="00EC15A0" w:rsidRPr="009A0659" w:rsidRDefault="00EC15A0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379" w:type="dxa"/>
          </w:tcPr>
          <w:p w:rsidR="00E85657" w:rsidRPr="009A0659" w:rsidRDefault="00EC15A0" w:rsidP="00E85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A0659">
              <w:rPr>
                <w:b/>
                <w:sz w:val="28"/>
                <w:szCs w:val="28"/>
              </w:rPr>
              <w:t>1 курс</w:t>
            </w:r>
          </w:p>
        </w:tc>
      </w:tr>
      <w:tr w:rsidR="0075058B" w:rsidRPr="0075058B" w:rsidTr="002F5BB5">
        <w:tc>
          <w:tcPr>
            <w:tcW w:w="1809" w:type="dxa"/>
          </w:tcPr>
          <w:p w:rsidR="00E85657" w:rsidRPr="009A0659" w:rsidRDefault="00E85657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85657" w:rsidRPr="009A0659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</w:tcPr>
          <w:p w:rsidR="00E85657" w:rsidRPr="009A0659" w:rsidRDefault="00E85657" w:rsidP="00E856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2F5BB5">
        <w:tc>
          <w:tcPr>
            <w:tcW w:w="1809" w:type="dxa"/>
          </w:tcPr>
          <w:p w:rsidR="00E85657" w:rsidRPr="009A0659" w:rsidRDefault="00E85657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9A0659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E85657" w:rsidRPr="009A0659" w:rsidRDefault="00E85657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2F5BB5">
        <w:tc>
          <w:tcPr>
            <w:tcW w:w="1809" w:type="dxa"/>
          </w:tcPr>
          <w:p w:rsidR="00E85657" w:rsidRPr="009A0659" w:rsidRDefault="00E85657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5657" w:rsidRPr="009A0659" w:rsidRDefault="00E85657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E85657" w:rsidRPr="009A0659" w:rsidRDefault="00E85657" w:rsidP="00F457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Физическая культура, спорт.зал (</w:t>
            </w:r>
            <w:r w:rsidRPr="009A0659">
              <w:rPr>
                <w:sz w:val="24"/>
                <w:szCs w:val="24"/>
                <w:lang w:val="en-US"/>
              </w:rPr>
              <w:t>III</w:t>
            </w:r>
            <w:r w:rsidRPr="009A0659">
              <w:rPr>
                <w:sz w:val="24"/>
                <w:szCs w:val="24"/>
              </w:rPr>
              <w:t>)</w:t>
            </w:r>
          </w:p>
        </w:tc>
      </w:tr>
      <w:tr w:rsidR="009A0659" w:rsidRPr="0075058B" w:rsidTr="002F5BB5">
        <w:tc>
          <w:tcPr>
            <w:tcW w:w="1809" w:type="dxa"/>
            <w:tcBorders>
              <w:bottom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9A0659" w:rsidRPr="009A0659" w:rsidRDefault="009A0659" w:rsidP="009A0659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Экономика культуры</w:t>
            </w:r>
            <w:r w:rsidRPr="009A0659">
              <w:rPr>
                <w:sz w:val="24"/>
                <w:szCs w:val="24"/>
              </w:rPr>
              <w:t xml:space="preserve">, кл. </w:t>
            </w:r>
            <w:r w:rsidRPr="009A0659">
              <w:rPr>
                <w:sz w:val="24"/>
                <w:szCs w:val="24"/>
              </w:rPr>
              <w:t>322</w:t>
            </w:r>
            <w:r w:rsidRPr="009A0659">
              <w:rPr>
                <w:sz w:val="24"/>
                <w:szCs w:val="24"/>
              </w:rPr>
              <w:t xml:space="preserve"> (</w:t>
            </w:r>
            <w:r w:rsidRPr="009A0659">
              <w:rPr>
                <w:sz w:val="24"/>
                <w:szCs w:val="24"/>
                <w:lang w:val="en-US"/>
              </w:rPr>
              <w:t>I</w:t>
            </w:r>
            <w:r w:rsidRPr="009A0659">
              <w:rPr>
                <w:sz w:val="24"/>
                <w:szCs w:val="24"/>
              </w:rPr>
              <w:t>) (Скепнер О.В.)</w:t>
            </w:r>
          </w:p>
        </w:tc>
      </w:tr>
      <w:tr w:rsidR="009A0659" w:rsidRPr="0075058B" w:rsidTr="002F5BB5">
        <w:tc>
          <w:tcPr>
            <w:tcW w:w="1809" w:type="dxa"/>
            <w:tcBorders>
              <w:top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9A0659" w:rsidRPr="009A0659" w:rsidRDefault="009A0659" w:rsidP="00E856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История зарубежной музыки, кл. 007  (</w:t>
            </w:r>
            <w:r w:rsidRPr="009A0659">
              <w:rPr>
                <w:sz w:val="24"/>
                <w:szCs w:val="24"/>
                <w:lang w:val="en-US"/>
              </w:rPr>
              <w:t>II</w:t>
            </w:r>
            <w:r w:rsidRPr="009A0659">
              <w:rPr>
                <w:sz w:val="24"/>
                <w:szCs w:val="24"/>
              </w:rPr>
              <w:t>) (Шигаева Е.Ю.)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9A0659" w:rsidRPr="009A0659" w:rsidRDefault="009A0659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9A0659" w:rsidRPr="009A0659" w:rsidRDefault="009A0659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bottom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9A0659" w:rsidRPr="009A0659" w:rsidRDefault="009A0659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top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9A0659" w:rsidRPr="009A0659" w:rsidRDefault="009A0659" w:rsidP="00B10E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9A0659" w:rsidRPr="009A0659" w:rsidRDefault="009A0659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Рус.язык и культ.речи, кл.208  (</w:t>
            </w:r>
            <w:r w:rsidRPr="009A0659">
              <w:rPr>
                <w:sz w:val="24"/>
                <w:szCs w:val="24"/>
                <w:lang w:val="en-US"/>
              </w:rPr>
              <w:t>II</w:t>
            </w:r>
            <w:r w:rsidRPr="009A0659">
              <w:rPr>
                <w:sz w:val="24"/>
                <w:szCs w:val="24"/>
              </w:rPr>
              <w:t>) (Сафиуллина Л.Г.)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E856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bottom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9A0659" w:rsidRPr="009A0659" w:rsidRDefault="009A0659" w:rsidP="00E856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E85657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9A0659" w:rsidRPr="009A0659" w:rsidRDefault="009A0659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8" w:space="0" w:color="auto"/>
            </w:tcBorders>
          </w:tcPr>
          <w:p w:rsidR="009A0659" w:rsidRPr="009A0659" w:rsidRDefault="009A0659" w:rsidP="00E856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0659">
              <w:rPr>
                <w:sz w:val="24"/>
                <w:szCs w:val="24"/>
                <w:lang w:val="en-US"/>
              </w:rPr>
              <w:t xml:space="preserve"> 8.00 – 9.20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8" w:space="0" w:color="auto"/>
            </w:tcBorders>
          </w:tcPr>
          <w:p w:rsidR="009A0659" w:rsidRPr="009A0659" w:rsidRDefault="009A0659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E85657">
        <w:tc>
          <w:tcPr>
            <w:tcW w:w="1809" w:type="dxa"/>
            <w:tcBorders>
              <w:top w:val="single" w:sz="8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8" w:space="0" w:color="auto"/>
            </w:tcBorders>
          </w:tcPr>
          <w:p w:rsidR="009A0659" w:rsidRPr="009A0659" w:rsidRDefault="009A0659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Физическая культура, спорт.зал (</w:t>
            </w:r>
            <w:r w:rsidRPr="009A0659">
              <w:rPr>
                <w:sz w:val="24"/>
                <w:szCs w:val="24"/>
                <w:lang w:val="en-US"/>
              </w:rPr>
              <w:t>III</w:t>
            </w:r>
            <w:r w:rsidRPr="009A0659">
              <w:rPr>
                <w:sz w:val="24"/>
                <w:szCs w:val="24"/>
              </w:rPr>
              <w:t>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9A0659" w:rsidRPr="009A0659" w:rsidRDefault="009A0659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Английский язык, кл.211  (</w:t>
            </w:r>
            <w:r w:rsidRPr="009A0659">
              <w:rPr>
                <w:sz w:val="24"/>
                <w:szCs w:val="24"/>
                <w:lang w:val="en-US"/>
              </w:rPr>
              <w:t>III</w:t>
            </w:r>
            <w:r w:rsidRPr="009A0659">
              <w:rPr>
                <w:sz w:val="24"/>
                <w:szCs w:val="24"/>
              </w:rPr>
              <w:t>) (Галимзянова И.И.)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9A0659" w:rsidRPr="009A0659" w:rsidRDefault="009A0659" w:rsidP="00742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8662C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bottom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9A0659" w:rsidRPr="009A0659" w:rsidRDefault="009A0659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F4577E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9A0659" w:rsidRPr="009A0659" w:rsidRDefault="009A0659" w:rsidP="004C4C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9A0659" w:rsidRPr="009A0659" w:rsidRDefault="009A0659" w:rsidP="004C4C55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8.00 – 9.30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</w:tcPr>
          <w:p w:rsidR="009A0659" w:rsidRPr="009A0659" w:rsidRDefault="009A0659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F4577E">
        <w:tc>
          <w:tcPr>
            <w:tcW w:w="1809" w:type="dxa"/>
            <w:tcBorders>
              <w:top w:val="sing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9A0659" w:rsidRPr="009A0659" w:rsidRDefault="009A0659" w:rsidP="00437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9A0659" w:rsidRPr="009A0659" w:rsidRDefault="009A0659" w:rsidP="004379D2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Осн. рос. государственности, кл.322 (</w:t>
            </w:r>
            <w:r w:rsidRPr="009A0659">
              <w:rPr>
                <w:sz w:val="24"/>
                <w:szCs w:val="24"/>
                <w:lang w:val="en-US"/>
              </w:rPr>
              <w:t>I</w:t>
            </w:r>
            <w:r w:rsidRPr="009A0659">
              <w:rPr>
                <w:sz w:val="24"/>
                <w:szCs w:val="24"/>
              </w:rPr>
              <w:t>)  (Исхакова Р.Р.)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9A0659" w:rsidRPr="009A0659" w:rsidRDefault="009A0659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Русская литература, кл. 012 (</w:t>
            </w:r>
            <w:r w:rsidRPr="009A0659">
              <w:rPr>
                <w:sz w:val="24"/>
                <w:szCs w:val="24"/>
                <w:lang w:val="en-US"/>
              </w:rPr>
              <w:t>III</w:t>
            </w:r>
            <w:r w:rsidRPr="009A0659">
              <w:rPr>
                <w:sz w:val="24"/>
                <w:szCs w:val="24"/>
              </w:rPr>
              <w:t>) (Абдуллин И.Р.)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bottom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  <w:tcBorders>
              <w:bottom w:val="double" w:sz="4" w:space="0" w:color="auto"/>
            </w:tcBorders>
          </w:tcPr>
          <w:p w:rsidR="009A0659" w:rsidRPr="009A0659" w:rsidRDefault="009A0659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  <w:tcBorders>
              <w:top w:val="double" w:sz="4" w:space="0" w:color="auto"/>
            </w:tcBorders>
          </w:tcPr>
          <w:p w:rsidR="009A0659" w:rsidRPr="009A0659" w:rsidRDefault="009A0659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A0659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379" w:type="dxa"/>
            <w:tcBorders>
              <w:top w:val="double" w:sz="4" w:space="0" w:color="auto"/>
            </w:tcBorders>
          </w:tcPr>
          <w:p w:rsidR="009A0659" w:rsidRPr="009A0659" w:rsidRDefault="009A0659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11.00 – 12.20</w:t>
            </w:r>
          </w:p>
        </w:tc>
        <w:tc>
          <w:tcPr>
            <w:tcW w:w="6379" w:type="dxa"/>
          </w:tcPr>
          <w:p w:rsidR="009A0659" w:rsidRPr="009A0659" w:rsidRDefault="009A0659" w:rsidP="009A0659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 xml:space="preserve">Основы </w:t>
            </w:r>
            <w:r w:rsidRPr="009A0659">
              <w:rPr>
                <w:sz w:val="24"/>
                <w:szCs w:val="24"/>
              </w:rPr>
              <w:t>менеджмента</w:t>
            </w:r>
            <w:r w:rsidRPr="009A0659">
              <w:rPr>
                <w:sz w:val="24"/>
                <w:szCs w:val="24"/>
              </w:rPr>
              <w:t xml:space="preserve">, </w:t>
            </w:r>
            <w:r w:rsidRPr="009A0659">
              <w:rPr>
                <w:sz w:val="24"/>
                <w:szCs w:val="24"/>
              </w:rPr>
              <w:t>315</w:t>
            </w:r>
            <w:r w:rsidRPr="009A0659">
              <w:rPr>
                <w:sz w:val="24"/>
                <w:szCs w:val="24"/>
                <w:lang w:val="en-US"/>
              </w:rPr>
              <w:t> </w:t>
            </w:r>
            <w:r w:rsidRPr="009A0659">
              <w:rPr>
                <w:sz w:val="24"/>
                <w:szCs w:val="24"/>
              </w:rPr>
              <w:t>(</w:t>
            </w:r>
            <w:r w:rsidRPr="009A0659">
              <w:rPr>
                <w:sz w:val="24"/>
                <w:szCs w:val="24"/>
                <w:lang w:val="en-US"/>
              </w:rPr>
              <w:t>I</w:t>
            </w:r>
            <w:r w:rsidRPr="009A0659">
              <w:rPr>
                <w:sz w:val="24"/>
                <w:szCs w:val="24"/>
              </w:rPr>
              <w:t>)(</w:t>
            </w:r>
            <w:r w:rsidRPr="009A0659">
              <w:rPr>
                <w:sz w:val="24"/>
                <w:szCs w:val="24"/>
              </w:rPr>
              <w:t>Усова О.В.)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13.00 – 14.20</w:t>
            </w:r>
          </w:p>
        </w:tc>
        <w:tc>
          <w:tcPr>
            <w:tcW w:w="6379" w:type="dxa"/>
          </w:tcPr>
          <w:p w:rsidR="009A0659" w:rsidRPr="009A0659" w:rsidRDefault="009A0659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Основы творч. проектирования, 204</w:t>
            </w:r>
            <w:r w:rsidRPr="009A0659">
              <w:rPr>
                <w:sz w:val="24"/>
                <w:szCs w:val="24"/>
                <w:lang w:val="en-US"/>
              </w:rPr>
              <w:t> </w:t>
            </w:r>
            <w:r w:rsidRPr="009A0659">
              <w:rPr>
                <w:sz w:val="24"/>
                <w:szCs w:val="24"/>
              </w:rPr>
              <w:t>(</w:t>
            </w:r>
            <w:r w:rsidRPr="009A0659">
              <w:rPr>
                <w:sz w:val="24"/>
                <w:szCs w:val="24"/>
                <w:lang w:val="en-US"/>
              </w:rPr>
              <w:t>III</w:t>
            </w:r>
            <w:r w:rsidRPr="009A0659">
              <w:rPr>
                <w:sz w:val="24"/>
                <w:szCs w:val="24"/>
              </w:rPr>
              <w:t>)(Мельникова Д.В.)</w:t>
            </w: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14.30 – 15.50</w:t>
            </w:r>
          </w:p>
        </w:tc>
        <w:tc>
          <w:tcPr>
            <w:tcW w:w="6379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A0659" w:rsidRPr="0075058B" w:rsidTr="002F5BB5">
        <w:tc>
          <w:tcPr>
            <w:tcW w:w="1809" w:type="dxa"/>
          </w:tcPr>
          <w:p w:rsidR="009A0659" w:rsidRPr="009A0659" w:rsidRDefault="009A0659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9A0659">
              <w:rPr>
                <w:sz w:val="24"/>
                <w:szCs w:val="24"/>
              </w:rPr>
              <w:t>16.00– 17.20</w:t>
            </w:r>
          </w:p>
        </w:tc>
        <w:tc>
          <w:tcPr>
            <w:tcW w:w="6379" w:type="dxa"/>
          </w:tcPr>
          <w:p w:rsidR="009A0659" w:rsidRPr="009A0659" w:rsidRDefault="009A0659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E2FB9" w:rsidRPr="0075058B" w:rsidRDefault="00BE2FB9">
      <w:pPr>
        <w:rPr>
          <w:color w:val="0070C0"/>
        </w:rPr>
      </w:pPr>
    </w:p>
    <w:p w:rsidR="00BE2FB9" w:rsidRPr="0075058B" w:rsidRDefault="00BE2FB9">
      <w:pPr>
        <w:spacing w:after="0" w:line="240" w:lineRule="auto"/>
        <w:rPr>
          <w:color w:val="0070C0"/>
        </w:rPr>
      </w:pPr>
      <w:r w:rsidRPr="0075058B">
        <w:rPr>
          <w:color w:val="0070C0"/>
        </w:rPr>
        <w:br w:type="page"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75058B" w:rsidRPr="0075058B" w:rsidTr="00C32221">
        <w:tc>
          <w:tcPr>
            <w:tcW w:w="1809" w:type="dxa"/>
          </w:tcPr>
          <w:p w:rsidR="00BE2FB9" w:rsidRPr="00D7347C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7347C">
              <w:rPr>
                <w:b/>
                <w:sz w:val="28"/>
                <w:szCs w:val="28"/>
              </w:rPr>
              <w:lastRenderedPageBreak/>
              <w:t>Дни недели</w:t>
            </w:r>
          </w:p>
        </w:tc>
        <w:tc>
          <w:tcPr>
            <w:tcW w:w="1560" w:type="dxa"/>
          </w:tcPr>
          <w:p w:rsidR="00BE2FB9" w:rsidRPr="00D7347C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7347C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BE2FB9" w:rsidRPr="00D7347C" w:rsidRDefault="00BE2FB9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7347C">
              <w:rPr>
                <w:b/>
                <w:sz w:val="28"/>
                <w:szCs w:val="28"/>
              </w:rPr>
              <w:t>2 курс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D7347C" w:rsidRPr="00D7347C" w:rsidRDefault="00D7347C" w:rsidP="00D7347C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Теория организации</w:t>
            </w:r>
            <w:r w:rsidRPr="00D7347C">
              <w:rPr>
                <w:sz w:val="24"/>
                <w:szCs w:val="24"/>
              </w:rPr>
              <w:t xml:space="preserve">, кл. </w:t>
            </w:r>
            <w:r w:rsidRPr="00D7347C">
              <w:rPr>
                <w:sz w:val="24"/>
                <w:szCs w:val="24"/>
              </w:rPr>
              <w:t>007</w:t>
            </w:r>
            <w:r w:rsidRPr="00D7347C">
              <w:rPr>
                <w:sz w:val="24"/>
                <w:szCs w:val="24"/>
              </w:rPr>
              <w:t xml:space="preserve">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(Усова О.В.)</w:t>
            </w: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4379D2" w:rsidRPr="00D7347C" w:rsidRDefault="004379D2" w:rsidP="00D117D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4379D2" w:rsidRPr="00D7347C" w:rsidRDefault="004379D2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4379D2" w:rsidRPr="00D7347C" w:rsidRDefault="004379D2" w:rsidP="00591E0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4379D2" w:rsidRPr="00D7347C" w:rsidRDefault="004379D2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4379D2" w:rsidRPr="00D7347C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4379D2" w:rsidRPr="00D7347C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Немецкий язык, кл.215 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 (Насибуллина Ф.Ф.)</w:t>
            </w: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4379D2" w:rsidRPr="00D7347C" w:rsidRDefault="004379D2" w:rsidP="00742F66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История заруб.музыки, кл.322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(Сокольская  А.А.)</w:t>
            </w:r>
          </w:p>
        </w:tc>
      </w:tr>
      <w:tr w:rsidR="0075058B" w:rsidRPr="0075058B" w:rsidTr="00C32221">
        <w:tc>
          <w:tcPr>
            <w:tcW w:w="1809" w:type="dxa"/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Физическая культура, спорт.зал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</w:t>
            </w: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4379D2" w:rsidRPr="00D7347C" w:rsidRDefault="004379D2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4379D2" w:rsidRPr="00D7347C" w:rsidRDefault="004379D2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4379D2" w:rsidRPr="00D7347C" w:rsidRDefault="004379D2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4379D2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D7347C" w:rsidRDefault="00213C71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213C71" w:rsidRPr="00D7347C" w:rsidRDefault="00213C71" w:rsidP="00213C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4379D2">
        <w:tc>
          <w:tcPr>
            <w:tcW w:w="1809" w:type="dxa"/>
            <w:tcBorders>
              <w:top w:val="single" w:sz="8" w:space="0" w:color="auto"/>
            </w:tcBorders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213C71" w:rsidRPr="00D7347C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213C71" w:rsidRPr="00D7347C" w:rsidRDefault="00213C71" w:rsidP="00203C5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213C71" w:rsidRPr="00D7347C" w:rsidRDefault="00213C71" w:rsidP="008F62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213C71" w:rsidRPr="00D7347C" w:rsidRDefault="00213C71" w:rsidP="00411A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13C71" w:rsidRPr="00D7347C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213C71">
        <w:trPr>
          <w:trHeight w:val="108"/>
        </w:trPr>
        <w:tc>
          <w:tcPr>
            <w:tcW w:w="1809" w:type="dxa"/>
            <w:tcBorders>
              <w:top w:val="double" w:sz="4" w:space="0" w:color="auto"/>
            </w:tcBorders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213C71" w:rsidRPr="00D7347C" w:rsidRDefault="00213C71" w:rsidP="00213C71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Английский язык, кл.215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 (Пустовалова Ж.С.)</w:t>
            </w: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213C71" w:rsidRPr="00D7347C" w:rsidRDefault="00213C71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История, кл. 120 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(Исхакова Р.Р.)</w:t>
            </w:r>
          </w:p>
        </w:tc>
      </w:tr>
      <w:tr w:rsidR="0075058B" w:rsidRPr="0075058B" w:rsidTr="00C32221">
        <w:tc>
          <w:tcPr>
            <w:tcW w:w="1809" w:type="dxa"/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213C71" w:rsidRPr="00D7347C" w:rsidRDefault="00213C71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213C71" w:rsidRPr="00D7347C" w:rsidRDefault="00213C71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213C71" w:rsidRPr="00D7347C" w:rsidRDefault="00213C71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213C71" w:rsidRPr="00D7347C" w:rsidRDefault="00213C71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213C71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D7347C" w:rsidRDefault="001B6873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D7347C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1B6873" w:rsidRPr="00D7347C" w:rsidRDefault="001B6873" w:rsidP="00213C71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История (с.), кл. 322 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(Исхакова Р.Р.)</w:t>
            </w:r>
          </w:p>
        </w:tc>
      </w:tr>
      <w:tr w:rsidR="0075058B" w:rsidRPr="0075058B" w:rsidTr="00213C71">
        <w:tc>
          <w:tcPr>
            <w:tcW w:w="1809" w:type="dxa"/>
            <w:tcBorders>
              <w:top w:val="single" w:sz="8" w:space="0" w:color="auto"/>
            </w:tcBorders>
          </w:tcPr>
          <w:p w:rsidR="001B6873" w:rsidRPr="00D7347C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1B6873" w:rsidRPr="00D7347C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1B6873" w:rsidRPr="00D7347C" w:rsidRDefault="001B6873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Физическая культура, спорт.зал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D7347C" w:rsidRPr="00D7347C" w:rsidRDefault="00D7347C" w:rsidP="00D7347C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t xml:space="preserve">История и теория исполнительских искусств, </w:t>
            </w:r>
            <w:r w:rsidRPr="00D7347C">
              <w:rPr>
                <w:sz w:val="24"/>
                <w:szCs w:val="24"/>
              </w:rPr>
              <w:t>кл.3</w:t>
            </w:r>
            <w:r w:rsidRPr="00D7347C">
              <w:rPr>
                <w:sz w:val="24"/>
                <w:szCs w:val="24"/>
              </w:rPr>
              <w:t>15</w:t>
            </w:r>
            <w:r w:rsidRPr="00D7347C">
              <w:rPr>
                <w:sz w:val="24"/>
                <w:szCs w:val="24"/>
              </w:rPr>
              <w:t xml:space="preserve">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(Шигаева Е.Ю.)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D7347C" w:rsidRPr="00D7347C" w:rsidRDefault="00D7347C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47C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D7347C" w:rsidRPr="00D7347C" w:rsidRDefault="00D7347C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47C" w:rsidRPr="0075058B" w:rsidTr="008F6234">
        <w:tc>
          <w:tcPr>
            <w:tcW w:w="1809" w:type="dxa"/>
            <w:tcBorders>
              <w:top w:val="single" w:sz="6" w:space="0" w:color="auto"/>
            </w:tcBorders>
          </w:tcPr>
          <w:p w:rsidR="00D7347C" w:rsidRPr="00D7347C" w:rsidRDefault="00D7347C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47C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single" w:sz="6" w:space="0" w:color="auto"/>
            </w:tcBorders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6" w:space="0" w:color="auto"/>
            </w:tcBorders>
          </w:tcPr>
          <w:p w:rsidR="00D7347C" w:rsidRPr="00D7347C" w:rsidRDefault="00D7347C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Основы рекламы и </w:t>
            </w:r>
            <w:r w:rsidRPr="00D7347C">
              <w:rPr>
                <w:sz w:val="24"/>
                <w:szCs w:val="24"/>
                <w:lang w:val="en-US"/>
              </w:rPr>
              <w:t>PR</w:t>
            </w:r>
            <w:r w:rsidRPr="00D7347C">
              <w:rPr>
                <w:sz w:val="24"/>
                <w:szCs w:val="24"/>
              </w:rPr>
              <w:t xml:space="preserve"> (практикум), кл.204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 (Мельникова Ж.В.)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D7347C" w:rsidRPr="00D7347C" w:rsidRDefault="00D7347C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 xml:space="preserve">Реклама и </w:t>
            </w:r>
            <w:r w:rsidRPr="00D7347C">
              <w:rPr>
                <w:sz w:val="24"/>
                <w:szCs w:val="24"/>
                <w:lang w:val="en-US"/>
              </w:rPr>
              <w:t>PR</w:t>
            </w:r>
            <w:r w:rsidRPr="00D7347C">
              <w:rPr>
                <w:sz w:val="24"/>
                <w:szCs w:val="24"/>
              </w:rPr>
              <w:t>, кл.123 (</w:t>
            </w:r>
            <w:r w:rsidRPr="00D7347C">
              <w:rPr>
                <w:sz w:val="24"/>
                <w:szCs w:val="24"/>
                <w:lang w:val="en-US"/>
              </w:rPr>
              <w:t>III</w:t>
            </w:r>
            <w:r w:rsidRPr="00D7347C">
              <w:rPr>
                <w:sz w:val="24"/>
                <w:szCs w:val="24"/>
              </w:rPr>
              <w:t>) (Скепнер О.В.)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D7347C" w:rsidRPr="00D7347C" w:rsidRDefault="00D7347C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Менеджмент</w:t>
            </w:r>
            <w:r w:rsidRPr="00D7347C">
              <w:rPr>
                <w:sz w:val="24"/>
                <w:szCs w:val="24"/>
              </w:rPr>
              <w:t>, кл. 123 (</w:t>
            </w:r>
            <w:r w:rsidRPr="00D7347C">
              <w:rPr>
                <w:sz w:val="24"/>
                <w:szCs w:val="24"/>
                <w:lang w:val="en-US"/>
              </w:rPr>
              <w:t>I</w:t>
            </w:r>
            <w:r w:rsidRPr="00D7347C">
              <w:rPr>
                <w:sz w:val="24"/>
                <w:szCs w:val="24"/>
              </w:rPr>
              <w:t>) (Скепнер О.В.)</w:t>
            </w: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D7347C" w:rsidRPr="00D7347C" w:rsidRDefault="00D7347C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7347C" w:rsidRPr="0075058B" w:rsidTr="00C32221">
        <w:tc>
          <w:tcPr>
            <w:tcW w:w="1809" w:type="dxa"/>
          </w:tcPr>
          <w:p w:rsidR="00D7347C" w:rsidRPr="00D7347C" w:rsidRDefault="00D7347C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7347C" w:rsidRPr="00D7347C" w:rsidRDefault="00D7347C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D7347C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D7347C" w:rsidRPr="00D7347C" w:rsidRDefault="00D7347C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867A7" w:rsidRPr="0075058B" w:rsidRDefault="003867A7">
      <w:pPr>
        <w:rPr>
          <w:color w:val="0070C0"/>
        </w:rPr>
      </w:pPr>
    </w:p>
    <w:p w:rsidR="00C74B4A" w:rsidRPr="0075058B" w:rsidRDefault="003867A7">
      <w:pPr>
        <w:spacing w:after="0" w:line="240" w:lineRule="auto"/>
        <w:rPr>
          <w:color w:val="0070C0"/>
        </w:rPr>
      </w:pPr>
      <w:r w:rsidRPr="0075058B">
        <w:rPr>
          <w:color w:val="0070C0"/>
        </w:rPr>
        <w:br w:type="page"/>
      </w:r>
    </w:p>
    <w:p w:rsidR="003867A7" w:rsidRPr="0075058B" w:rsidRDefault="003867A7">
      <w:pPr>
        <w:spacing w:after="0" w:line="240" w:lineRule="auto"/>
        <w:rPr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75058B" w:rsidRPr="0075058B" w:rsidTr="00C32221">
        <w:tc>
          <w:tcPr>
            <w:tcW w:w="1809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3 курс</w:t>
            </w:r>
          </w:p>
        </w:tc>
      </w:tr>
      <w:tr w:rsidR="000D5F0B" w:rsidRPr="000D5F0B" w:rsidTr="00C32221">
        <w:tc>
          <w:tcPr>
            <w:tcW w:w="1809" w:type="dxa"/>
          </w:tcPr>
          <w:p w:rsidR="00742F66" w:rsidRPr="000D5F0B" w:rsidRDefault="00742F66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742F66" w:rsidRPr="000D5F0B" w:rsidRDefault="00742F66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</w:tcPr>
          <w:p w:rsidR="00742F66" w:rsidRPr="000D5F0B" w:rsidRDefault="00742F66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1B6873" w:rsidRPr="000D5F0B" w:rsidRDefault="001B6873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B6873" w:rsidRPr="000D5F0B" w:rsidRDefault="001B6873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1B6873" w:rsidRPr="000D5F0B" w:rsidRDefault="000D5F0B" w:rsidP="000D5F0B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Налогообложение</w:t>
            </w:r>
            <w:r w:rsidR="001B6873" w:rsidRPr="000D5F0B">
              <w:rPr>
                <w:sz w:val="24"/>
                <w:szCs w:val="24"/>
              </w:rPr>
              <w:t xml:space="preserve">, кл. </w:t>
            </w:r>
            <w:r w:rsidRPr="000D5F0B">
              <w:rPr>
                <w:sz w:val="24"/>
                <w:szCs w:val="24"/>
              </w:rPr>
              <w:t>315</w:t>
            </w:r>
            <w:r w:rsidR="001B6873" w:rsidRPr="000D5F0B">
              <w:rPr>
                <w:sz w:val="24"/>
                <w:szCs w:val="24"/>
              </w:rPr>
              <w:t xml:space="preserve">  (</w:t>
            </w:r>
            <w:r w:rsidR="001B6873" w:rsidRPr="000D5F0B">
              <w:rPr>
                <w:sz w:val="24"/>
                <w:szCs w:val="24"/>
                <w:lang w:val="en-US"/>
              </w:rPr>
              <w:t>I</w:t>
            </w:r>
            <w:r w:rsidR="001B6873" w:rsidRPr="000D5F0B">
              <w:rPr>
                <w:sz w:val="24"/>
                <w:szCs w:val="24"/>
              </w:rPr>
              <w:t>) (Шакирова А.М.)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0D5F0B" w:rsidRPr="000D5F0B" w:rsidRDefault="000D5F0B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Физическая культура, спорт.зал (</w:t>
            </w:r>
            <w:r w:rsidRPr="000D5F0B">
              <w:rPr>
                <w:sz w:val="24"/>
                <w:szCs w:val="24"/>
                <w:lang w:val="en-US"/>
              </w:rPr>
              <w:t>III</w:t>
            </w:r>
            <w:r w:rsidRPr="000D5F0B">
              <w:rPr>
                <w:sz w:val="24"/>
                <w:szCs w:val="24"/>
              </w:rPr>
              <w:t>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C0791A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Английский язык, кл. 211   (</w:t>
            </w:r>
            <w:r w:rsidRPr="000D5F0B">
              <w:rPr>
                <w:sz w:val="24"/>
                <w:szCs w:val="24"/>
                <w:lang w:val="en-US"/>
              </w:rPr>
              <w:t>III</w:t>
            </w:r>
            <w:r w:rsidRPr="000D5F0B">
              <w:rPr>
                <w:sz w:val="24"/>
                <w:szCs w:val="24"/>
              </w:rPr>
              <w:t>) (Галимзянова И.И.)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История отеч.музыки, кл.120 (</w:t>
            </w:r>
            <w:r w:rsidRPr="000D5F0B">
              <w:rPr>
                <w:sz w:val="24"/>
                <w:szCs w:val="24"/>
                <w:lang w:val="en-US"/>
              </w:rPr>
              <w:t>I</w:t>
            </w:r>
            <w:r w:rsidRPr="000D5F0B">
              <w:rPr>
                <w:sz w:val="24"/>
                <w:szCs w:val="24"/>
              </w:rPr>
              <w:t>) (Семенова Ю.С.)</w:t>
            </w:r>
          </w:p>
        </w:tc>
      </w:tr>
      <w:tr w:rsidR="000D5F0B" w:rsidRPr="000D5F0B" w:rsidTr="00C32221">
        <w:tc>
          <w:tcPr>
            <w:tcW w:w="1809" w:type="dxa"/>
            <w:tcBorders>
              <w:bottom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0D5F0B" w:rsidRPr="000D5F0B" w:rsidRDefault="000D5F0B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  <w:tcBorders>
              <w:top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0D5F0B" w:rsidRPr="000D5F0B" w:rsidRDefault="000D5F0B" w:rsidP="001C6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0D5F0B" w:rsidRPr="000D5F0B" w:rsidRDefault="000D5F0B" w:rsidP="00C97C3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Физическая культура, спорт.зал (</w:t>
            </w:r>
            <w:r w:rsidRPr="000D5F0B">
              <w:rPr>
                <w:sz w:val="24"/>
                <w:szCs w:val="24"/>
                <w:lang w:val="en-US"/>
              </w:rPr>
              <w:t>III</w:t>
            </w:r>
            <w:r w:rsidRPr="000D5F0B">
              <w:rPr>
                <w:sz w:val="24"/>
                <w:szCs w:val="24"/>
              </w:rPr>
              <w:t>)</w:t>
            </w:r>
          </w:p>
        </w:tc>
      </w:tr>
      <w:tr w:rsidR="000D5F0B" w:rsidRPr="000D5F0B" w:rsidTr="00C32221">
        <w:tc>
          <w:tcPr>
            <w:tcW w:w="1809" w:type="dxa"/>
            <w:tcBorders>
              <w:bottom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0D5F0B" w:rsidRPr="000D5F0B" w:rsidRDefault="000D5F0B" w:rsidP="000D5F0B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Менеджмент, кл. 322 (</w:t>
            </w:r>
            <w:r w:rsidRPr="000D5F0B">
              <w:rPr>
                <w:sz w:val="24"/>
                <w:szCs w:val="24"/>
                <w:lang w:val="en-US"/>
              </w:rPr>
              <w:t>I</w:t>
            </w:r>
            <w:r w:rsidRPr="000D5F0B">
              <w:rPr>
                <w:sz w:val="24"/>
                <w:szCs w:val="24"/>
              </w:rPr>
              <w:t>) (Скепнер О.В.)</w:t>
            </w:r>
          </w:p>
        </w:tc>
      </w:tr>
      <w:tr w:rsidR="000D5F0B" w:rsidRPr="000D5F0B" w:rsidTr="00C32221">
        <w:tc>
          <w:tcPr>
            <w:tcW w:w="1809" w:type="dxa"/>
            <w:tcBorders>
              <w:top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0D5F0B" w:rsidRPr="000D5F0B" w:rsidRDefault="000D5F0B" w:rsidP="000D5F0B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Основы маркетинга, кл. </w:t>
            </w:r>
            <w:r w:rsidRPr="000D5F0B">
              <w:rPr>
                <w:sz w:val="24"/>
                <w:szCs w:val="24"/>
              </w:rPr>
              <w:t>007</w:t>
            </w:r>
            <w:r w:rsidRPr="000D5F0B">
              <w:rPr>
                <w:sz w:val="24"/>
                <w:szCs w:val="24"/>
              </w:rPr>
              <w:t xml:space="preserve"> (</w:t>
            </w:r>
            <w:r w:rsidRPr="000D5F0B">
              <w:rPr>
                <w:sz w:val="24"/>
                <w:szCs w:val="24"/>
                <w:lang w:val="en-US"/>
              </w:rPr>
              <w:t>I</w:t>
            </w:r>
            <w:r w:rsidRPr="000D5F0B">
              <w:rPr>
                <w:sz w:val="24"/>
                <w:szCs w:val="24"/>
                <w:lang w:val="en-US"/>
              </w:rPr>
              <w:t>I</w:t>
            </w:r>
            <w:r w:rsidRPr="000D5F0B">
              <w:rPr>
                <w:sz w:val="24"/>
                <w:szCs w:val="24"/>
              </w:rPr>
              <w:t>) (Усова О.В.)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0D5F0B" w:rsidRPr="000D5F0B" w:rsidRDefault="000D5F0B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  <w:tcBorders>
              <w:bottom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0D5F0B" w:rsidRPr="000D5F0B" w:rsidRDefault="000D5F0B" w:rsidP="00932C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0791A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0791A">
        <w:tc>
          <w:tcPr>
            <w:tcW w:w="1809" w:type="dxa"/>
            <w:tcBorders>
              <w:top w:val="single" w:sz="8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0D5F0B" w:rsidRPr="000D5F0B" w:rsidRDefault="000D5F0B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0D5F0B" w:rsidRPr="000D5F0B" w:rsidRDefault="000D5F0B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1C6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  <w:tcBorders>
              <w:bottom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0D5F0B" w:rsidRPr="000D5F0B" w:rsidRDefault="000D5F0B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1B6873">
        <w:tc>
          <w:tcPr>
            <w:tcW w:w="1809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9D7C0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8.00 – 9.20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8" w:space="0" w:color="auto"/>
            </w:tcBorders>
          </w:tcPr>
          <w:p w:rsidR="000D5F0B" w:rsidRPr="000D5F0B" w:rsidRDefault="000D5F0B" w:rsidP="001B687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1B6873">
        <w:tc>
          <w:tcPr>
            <w:tcW w:w="1809" w:type="dxa"/>
            <w:tcBorders>
              <w:top w:val="single" w:sz="8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single" w:sz="8" w:space="0" w:color="auto"/>
            </w:tcBorders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0D5F0B" w:rsidRPr="000D5F0B" w:rsidRDefault="000D5F0B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BD70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  <w:tcBorders>
              <w:bottom w:val="doub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97C3A"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</w:tcPr>
          <w:p w:rsidR="000D5F0B" w:rsidRPr="000D5F0B" w:rsidRDefault="000D5F0B" w:rsidP="004C4C5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</w:tcPr>
          <w:p w:rsidR="000D5F0B" w:rsidRPr="000D5F0B" w:rsidRDefault="000D5F0B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97C3A">
        <w:tc>
          <w:tcPr>
            <w:tcW w:w="1809" w:type="dxa"/>
            <w:tcBorders>
              <w:top w:val="single" w:sz="4" w:space="0" w:color="auto"/>
            </w:tcBorders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D5F0B" w:rsidRPr="000D5F0B" w:rsidRDefault="000D5F0B" w:rsidP="000D5F0B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М</w:t>
            </w:r>
            <w:r w:rsidRPr="000D5F0B">
              <w:rPr>
                <w:sz w:val="24"/>
                <w:szCs w:val="24"/>
              </w:rPr>
              <w:t>аркетинг (практикум), кл.</w:t>
            </w:r>
            <w:r w:rsidRPr="000D5F0B">
              <w:rPr>
                <w:sz w:val="24"/>
                <w:szCs w:val="24"/>
              </w:rPr>
              <w:t xml:space="preserve">204 </w:t>
            </w:r>
            <w:r w:rsidRPr="000D5F0B">
              <w:rPr>
                <w:sz w:val="24"/>
                <w:szCs w:val="24"/>
              </w:rPr>
              <w:t>(</w:t>
            </w:r>
            <w:r w:rsidRPr="000D5F0B">
              <w:rPr>
                <w:sz w:val="24"/>
                <w:szCs w:val="24"/>
                <w:lang w:val="en-US"/>
              </w:rPr>
              <w:t>III</w:t>
            </w:r>
            <w:r w:rsidRPr="000D5F0B">
              <w:rPr>
                <w:sz w:val="24"/>
                <w:szCs w:val="24"/>
              </w:rPr>
              <w:t>) (Мельникова Ж.В.)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0D5F0B" w:rsidRPr="000D5F0B" w:rsidRDefault="000D5F0B" w:rsidP="000D5F0B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Философия, кл. </w:t>
            </w:r>
            <w:r w:rsidRPr="000D5F0B">
              <w:rPr>
                <w:sz w:val="24"/>
                <w:szCs w:val="24"/>
              </w:rPr>
              <w:t>007</w:t>
            </w:r>
            <w:r w:rsidRPr="000D5F0B">
              <w:rPr>
                <w:sz w:val="24"/>
                <w:szCs w:val="24"/>
              </w:rPr>
              <w:t xml:space="preserve">  (</w:t>
            </w:r>
            <w:r w:rsidRPr="000D5F0B">
              <w:rPr>
                <w:sz w:val="24"/>
                <w:szCs w:val="24"/>
                <w:lang w:val="en-US"/>
              </w:rPr>
              <w:t>II</w:t>
            </w:r>
            <w:r w:rsidRPr="000D5F0B">
              <w:rPr>
                <w:sz w:val="24"/>
                <w:szCs w:val="24"/>
              </w:rPr>
              <w:t>) (Федяев А.П.)</w:t>
            </w: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0D5F0B" w:rsidRPr="000D5F0B" w:rsidRDefault="000D5F0B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0D5F0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0D5F0B" w:rsidRPr="000D5F0B" w:rsidRDefault="000D5F0B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B7BBA" w:rsidRPr="000D5F0B" w:rsidRDefault="006B7BBA">
      <w:pPr>
        <w:spacing w:after="0" w:line="240" w:lineRule="auto"/>
      </w:pPr>
    </w:p>
    <w:p w:rsidR="006B7BBA" w:rsidRPr="000D5F0B" w:rsidRDefault="006B7BBA">
      <w:pPr>
        <w:spacing w:after="0" w:line="240" w:lineRule="auto"/>
      </w:pPr>
      <w:r w:rsidRPr="000D5F0B">
        <w:br w:type="page"/>
      </w:r>
    </w:p>
    <w:p w:rsidR="00D62816" w:rsidRPr="0075058B" w:rsidRDefault="00D62816">
      <w:pPr>
        <w:spacing w:after="0" w:line="240" w:lineRule="auto"/>
        <w:rPr>
          <w:color w:val="0070C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560"/>
        <w:gridCol w:w="6520"/>
      </w:tblGrid>
      <w:tr w:rsidR="0075058B" w:rsidRPr="0075058B" w:rsidTr="00C32221">
        <w:tc>
          <w:tcPr>
            <w:tcW w:w="1809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560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6520" w:type="dxa"/>
          </w:tcPr>
          <w:p w:rsidR="003867A7" w:rsidRPr="000D5F0B" w:rsidRDefault="003867A7" w:rsidP="00C3222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D5F0B">
              <w:rPr>
                <w:b/>
                <w:sz w:val="28"/>
                <w:szCs w:val="28"/>
              </w:rPr>
              <w:t>4 курс</w:t>
            </w:r>
          </w:p>
        </w:tc>
      </w:tr>
      <w:tr w:rsidR="000D5F0B" w:rsidRPr="0075058B" w:rsidTr="00C32221">
        <w:tc>
          <w:tcPr>
            <w:tcW w:w="1809" w:type="dxa"/>
          </w:tcPr>
          <w:p w:rsidR="000D5F0B" w:rsidRPr="000D5F0B" w:rsidRDefault="000D5F0B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0D5F0B" w:rsidRPr="000D5F0B" w:rsidRDefault="000D5F0B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</w:tcPr>
          <w:p w:rsidR="000D5F0B" w:rsidRPr="000D5F0B" w:rsidRDefault="000D5F0B" w:rsidP="00CD7AE9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Налогообложение, кл. 315  (</w:t>
            </w:r>
            <w:r w:rsidRPr="000D5F0B">
              <w:rPr>
                <w:sz w:val="24"/>
                <w:szCs w:val="24"/>
                <w:lang w:val="en-US"/>
              </w:rPr>
              <w:t>I</w:t>
            </w:r>
            <w:r w:rsidRPr="000D5F0B">
              <w:rPr>
                <w:sz w:val="24"/>
                <w:szCs w:val="24"/>
              </w:rPr>
              <w:t>) (Шакирова А.М.)</w:t>
            </w: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0D5F0B" w:rsidRDefault="00BD70FF" w:rsidP="007B34D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0975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0D5F0B" w:rsidRDefault="00BD70FF" w:rsidP="006B7BB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0D5F0B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9D7C05">
            <w:pPr>
              <w:spacing w:after="0" w:line="216" w:lineRule="auto"/>
              <w:rPr>
                <w:spacing w:val="-20"/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4C4C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932C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0D5F0B" w:rsidRDefault="00BD70FF" w:rsidP="00297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История отеч. музыки, кл. 208 (</w:t>
            </w:r>
            <w:r w:rsidRPr="000D5F0B">
              <w:rPr>
                <w:sz w:val="24"/>
                <w:szCs w:val="24"/>
                <w:lang w:val="en-US"/>
              </w:rPr>
              <w:t>II</w:t>
            </w:r>
            <w:r w:rsidRPr="000D5F0B">
              <w:rPr>
                <w:sz w:val="24"/>
                <w:szCs w:val="24"/>
              </w:rPr>
              <w:t>) (Сафиуллина Л.Г.)</w:t>
            </w: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6E3AB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  <w:tcBorders>
              <w:top w:val="double" w:sz="4" w:space="0" w:color="auto"/>
            </w:tcBorders>
          </w:tcPr>
          <w:p w:rsidR="00BD70FF" w:rsidRPr="000D5F0B" w:rsidRDefault="00BD70FF" w:rsidP="00C3222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F0B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 xml:space="preserve"> 9.30 – 10.50</w:t>
            </w:r>
          </w:p>
        </w:tc>
        <w:tc>
          <w:tcPr>
            <w:tcW w:w="6520" w:type="dxa"/>
            <w:tcBorders>
              <w:top w:val="double" w:sz="4" w:space="0" w:color="auto"/>
            </w:tcBorders>
          </w:tcPr>
          <w:p w:rsidR="00BD70FF" w:rsidRPr="000D5F0B" w:rsidRDefault="00BD70FF" w:rsidP="006C47C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11.00 – 12.20</w:t>
            </w:r>
          </w:p>
        </w:tc>
        <w:tc>
          <w:tcPr>
            <w:tcW w:w="6520" w:type="dxa"/>
          </w:tcPr>
          <w:p w:rsidR="00BD70FF" w:rsidRPr="000D5F0B" w:rsidRDefault="00BD70FF" w:rsidP="00BD70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13.00 – 14.20</w:t>
            </w:r>
          </w:p>
        </w:tc>
        <w:tc>
          <w:tcPr>
            <w:tcW w:w="6520" w:type="dxa"/>
          </w:tcPr>
          <w:p w:rsidR="00BD70FF" w:rsidRPr="000D5F0B" w:rsidRDefault="00BD70FF" w:rsidP="006B7BB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58B" w:rsidRPr="0075058B" w:rsidTr="00C32221">
        <w:tc>
          <w:tcPr>
            <w:tcW w:w="1809" w:type="dxa"/>
          </w:tcPr>
          <w:p w:rsidR="00BD70FF" w:rsidRPr="000D5F0B" w:rsidRDefault="00BD70FF" w:rsidP="00C322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14.30 – 15.50</w:t>
            </w:r>
          </w:p>
        </w:tc>
        <w:tc>
          <w:tcPr>
            <w:tcW w:w="652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D5F0B" w:rsidRPr="0075058B" w:rsidTr="00C32221">
        <w:tc>
          <w:tcPr>
            <w:tcW w:w="1809" w:type="dxa"/>
          </w:tcPr>
          <w:p w:rsidR="00BD70FF" w:rsidRPr="0075058B" w:rsidRDefault="00BD70FF" w:rsidP="00C32221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70FF" w:rsidRPr="000D5F0B" w:rsidRDefault="00BD70FF" w:rsidP="00135F57">
            <w:pPr>
              <w:spacing w:after="0" w:line="240" w:lineRule="auto"/>
              <w:rPr>
                <w:sz w:val="24"/>
                <w:szCs w:val="24"/>
              </w:rPr>
            </w:pPr>
            <w:r w:rsidRPr="000D5F0B">
              <w:rPr>
                <w:sz w:val="24"/>
                <w:szCs w:val="24"/>
              </w:rPr>
              <w:t>16.00– 17.20</w:t>
            </w:r>
          </w:p>
        </w:tc>
        <w:tc>
          <w:tcPr>
            <w:tcW w:w="6520" w:type="dxa"/>
          </w:tcPr>
          <w:p w:rsidR="00BD70FF" w:rsidRPr="000D5F0B" w:rsidRDefault="00BD70FF" w:rsidP="009D7C0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C47CB" w:rsidRPr="0075058B" w:rsidRDefault="006C47CB" w:rsidP="006C47CB">
      <w:pPr>
        <w:rPr>
          <w:color w:val="0070C0"/>
        </w:rPr>
      </w:pPr>
    </w:p>
    <w:sectPr w:rsidR="006C47CB" w:rsidRPr="0075058B" w:rsidSect="00EC15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90"/>
    <w:rsid w:val="00090CA0"/>
    <w:rsid w:val="0009759D"/>
    <w:rsid w:val="000C4D86"/>
    <w:rsid w:val="000D5F0B"/>
    <w:rsid w:val="000D6489"/>
    <w:rsid w:val="001B6873"/>
    <w:rsid w:val="001C6686"/>
    <w:rsid w:val="00203C5B"/>
    <w:rsid w:val="00213C71"/>
    <w:rsid w:val="002907AC"/>
    <w:rsid w:val="002A1A7C"/>
    <w:rsid w:val="002D7DA5"/>
    <w:rsid w:val="002F5BB5"/>
    <w:rsid w:val="00324B6C"/>
    <w:rsid w:val="00356498"/>
    <w:rsid w:val="003867A7"/>
    <w:rsid w:val="003F6087"/>
    <w:rsid w:val="003F7590"/>
    <w:rsid w:val="00411A0D"/>
    <w:rsid w:val="004379D2"/>
    <w:rsid w:val="00591E01"/>
    <w:rsid w:val="00617ED1"/>
    <w:rsid w:val="006B7BBA"/>
    <w:rsid w:val="006C47CB"/>
    <w:rsid w:val="006E3AB0"/>
    <w:rsid w:val="006F41B1"/>
    <w:rsid w:val="00705CA3"/>
    <w:rsid w:val="00742F66"/>
    <w:rsid w:val="0075058B"/>
    <w:rsid w:val="00765E39"/>
    <w:rsid w:val="007802E8"/>
    <w:rsid w:val="007F3FFF"/>
    <w:rsid w:val="007F6ED6"/>
    <w:rsid w:val="00822057"/>
    <w:rsid w:val="0084457F"/>
    <w:rsid w:val="008662CD"/>
    <w:rsid w:val="008702D5"/>
    <w:rsid w:val="008D1B53"/>
    <w:rsid w:val="008F6234"/>
    <w:rsid w:val="00932CCB"/>
    <w:rsid w:val="00957F79"/>
    <w:rsid w:val="00990AA6"/>
    <w:rsid w:val="009A0659"/>
    <w:rsid w:val="00A342C4"/>
    <w:rsid w:val="00A4171A"/>
    <w:rsid w:val="00AA5880"/>
    <w:rsid w:val="00AB5070"/>
    <w:rsid w:val="00B10E10"/>
    <w:rsid w:val="00B2524D"/>
    <w:rsid w:val="00B917E5"/>
    <w:rsid w:val="00B93B9C"/>
    <w:rsid w:val="00BD70FF"/>
    <w:rsid w:val="00BE2FB9"/>
    <w:rsid w:val="00C0791A"/>
    <w:rsid w:val="00C45C8F"/>
    <w:rsid w:val="00C74B4A"/>
    <w:rsid w:val="00C97C3A"/>
    <w:rsid w:val="00D117DC"/>
    <w:rsid w:val="00D62816"/>
    <w:rsid w:val="00D7347C"/>
    <w:rsid w:val="00D87F5F"/>
    <w:rsid w:val="00DC3860"/>
    <w:rsid w:val="00E41B0C"/>
    <w:rsid w:val="00E647C2"/>
    <w:rsid w:val="00E85657"/>
    <w:rsid w:val="00E906F2"/>
    <w:rsid w:val="00EC15A0"/>
    <w:rsid w:val="00ED57EC"/>
    <w:rsid w:val="00EE77A8"/>
    <w:rsid w:val="00F4577E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0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C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0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F608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3F6087"/>
    <w:pPr>
      <w:keepNext/>
      <w:spacing w:after="0" w:line="240" w:lineRule="auto"/>
      <w:outlineLvl w:val="3"/>
    </w:pPr>
    <w:rPr>
      <w:rFonts w:ascii="Times New Roman" w:hAnsi="Times New Roman"/>
      <w:spacing w:val="-22"/>
      <w:sz w:val="28"/>
      <w:szCs w:val="24"/>
    </w:rPr>
  </w:style>
  <w:style w:type="paragraph" w:styleId="9">
    <w:name w:val="heading 9"/>
    <w:basedOn w:val="a"/>
    <w:next w:val="a"/>
    <w:link w:val="90"/>
    <w:qFormat/>
    <w:rsid w:val="003F6087"/>
    <w:pPr>
      <w:keepNext/>
      <w:spacing w:after="0" w:line="240" w:lineRule="auto"/>
      <w:jc w:val="center"/>
      <w:outlineLvl w:val="8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08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F6087"/>
    <w:rPr>
      <w:spacing w:val="-22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087"/>
    <w:rPr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EC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Казанская государственная консерватория Жиганова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USER_KGK</cp:lastModifiedBy>
  <cp:revision>55</cp:revision>
  <dcterms:created xsi:type="dcterms:W3CDTF">2016-11-24T08:36:00Z</dcterms:created>
  <dcterms:modified xsi:type="dcterms:W3CDTF">2025-01-31T12:21:00Z</dcterms:modified>
</cp:coreProperties>
</file>